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8bb2265f2e41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HIPPOCAMPUS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HIPPOCAMPUS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15043dc9d5458e"/>
      <w:footerReference xmlns:r="http://schemas.openxmlformats.org/officeDocument/2006/relationships" w:type="default" r:id="R8afb86ffa2a347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HIPPOCAMPUS AS   ·   Org.nr 991 679 111   ·   Bærumsveien 373   ·   1346 GJETTUM   ·   Tlf. 67 55 90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HIPPOCAMPUS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5043dc9d5458e" /><Relationship Type="http://schemas.openxmlformats.org/officeDocument/2006/relationships/footer" Target="/word/footer1.xml" Id="R8afb86ffa2a3474c" /></Relationships>
</file>