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16fc9009154e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EW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EW HOLDING AS</w:t>
      </w:r>
    </w:p>
    <w:sectPr>
      <w:headerReference xmlns:r="http://schemas.openxmlformats.org/officeDocument/2006/relationships" w:type="default" r:id="R99af951b87a8417b"/>
      <w:footerReference xmlns:r="http://schemas.openxmlformats.org/officeDocument/2006/relationships" w:type="default" r:id="R562a7f7b6acf44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EW HOLDING AS   ·   Org.nr 989 224 182   ·   Abels gate 15   ·   3681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EW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af951b87a8417b" /><Relationship Type="http://schemas.openxmlformats.org/officeDocument/2006/relationships/footer" Target="/word/footer1.xml" Id="R562a7f7b6acf445c" /></Relationships>
</file>