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a28c97e45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ac6e6f81664f15"/>
      <w:footerReference xmlns:r="http://schemas.openxmlformats.org/officeDocument/2006/relationships" w:type="default" r:id="Rd5aa372b84ca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INSARE AS   ·   Org.nr 986 997 571   ·   Roald Amundsens gate 4   ·   4250 KOPERVIK   ·   Tlf. 52 84 64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c6e6f81664f15" /><Relationship Type="http://schemas.openxmlformats.org/officeDocument/2006/relationships/footer" Target="/word/footer1.xml" Id="Rd5aa372b84ca4f38" /></Relationships>
</file>