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c13ce9044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24a6b86a7408a"/>
      <w:footerReference xmlns:r="http://schemas.openxmlformats.org/officeDocument/2006/relationships" w:type="default" r:id="Rd846c1bc1ff1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24a6b86a7408a" /><Relationship Type="http://schemas.openxmlformats.org/officeDocument/2006/relationships/footer" Target="/word/footer1.xml" Id="Rd846c1bc1ff14efd" /></Relationships>
</file>