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8fdc6a0dc47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MIKI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MIKI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9c9d224ab941df"/>
      <w:footerReference xmlns:r="http://schemas.openxmlformats.org/officeDocument/2006/relationships" w:type="default" r:id="R78224fc49b89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c9d224ab941df" /><Relationship Type="http://schemas.openxmlformats.org/officeDocument/2006/relationships/footer" Target="/word/footer1.xml" Id="R78224fc49b894912" /></Relationships>
</file>