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5a8d10ca9840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TRG HOLDING AS</w:t>
      </w:r>
    </w:p>
    <w:sectPr>
      <w:headerReference xmlns:r="http://schemas.openxmlformats.org/officeDocument/2006/relationships" w:type="default" r:id="R4075a7d0bee14f88"/>
      <w:footerReference xmlns:r="http://schemas.openxmlformats.org/officeDocument/2006/relationships" w:type="default" r:id="R7ca7c6a7da3c49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TRG HOLDING AS   ·   Org.nr 981 936 248   ·   Oksenøyveien 10   ·   1366 LYSAKER   ·   Tlf. 24 13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75a7d0bee14f88" /><Relationship Type="http://schemas.openxmlformats.org/officeDocument/2006/relationships/footer" Target="/word/footer1.xml" Id="R7ca7c6a7da3c49ca" /></Relationships>
</file>