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600de484f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ADVOKAT, REVISOR RISHOVD AS, org.nr 977 309 786,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95dc0547eb6e4289"/>
      <w:footerReference xmlns:r="http://schemas.openxmlformats.org/officeDocument/2006/relationships" w:type="default" r:id="Rea3ea3c93163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c0547eb6e4289" /><Relationship Type="http://schemas.openxmlformats.org/officeDocument/2006/relationships/footer" Target="/word/footer1.xml" Id="Rea3ea3c93163454b" /></Relationships>
</file>