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7b273aae34a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SPORTSMAGASINET AS, org.nr 976 335 120,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8fec6e49f11c4482"/>
      <w:footerReference xmlns:r="http://schemas.openxmlformats.org/officeDocument/2006/relationships" w:type="default" r:id="Re364ab380e75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c6e49f11c4482" /><Relationship Type="http://schemas.openxmlformats.org/officeDocument/2006/relationships/footer" Target="/word/footer1.xml" Id="Re364ab380e754360" /></Relationships>
</file>