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c8b42cdd3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bb14ca0d11b94d19"/>
      <w:footerReference xmlns:r="http://schemas.openxmlformats.org/officeDocument/2006/relationships" w:type="default" r:id="R7f87c46aab02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4ca0d11b94d19" /><Relationship Type="http://schemas.openxmlformats.org/officeDocument/2006/relationships/footer" Target="/word/footer1.xml" Id="R7f87c46aab0248a4" /></Relationships>
</file>