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f2226bdba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INNLANDET SA, org.nr 967 282 774,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f1c4e559a7324733"/>
      <w:footerReference xmlns:r="http://schemas.openxmlformats.org/officeDocument/2006/relationships" w:type="default" r:id="Rbfdad9711884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4e559a7324733" /><Relationship Type="http://schemas.openxmlformats.org/officeDocument/2006/relationships/footer" Target="/word/footer1.xml" Id="Rbfdad9711884459a" /></Relationships>
</file>