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3baa113b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452f2fd1f8894510"/>
      <w:footerReference xmlns:r="http://schemas.openxmlformats.org/officeDocument/2006/relationships" w:type="default" r:id="Rcb8b7f41c50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f2fd1f8894510" /><Relationship Type="http://schemas.openxmlformats.org/officeDocument/2006/relationships/footer" Target="/word/footer1.xml" Id="Rcb8b7f41c50840ab" /></Relationships>
</file>