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1f15394db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HVALER KOMMUNE</w:t>
      </w:r>
    </w:p>
    <w:sectPr>
      <w:headerReference xmlns:r="http://schemas.openxmlformats.org/officeDocument/2006/relationships" w:type="default" r:id="R0dcfef17913e45f5"/>
      <w:footerReference xmlns:r="http://schemas.openxmlformats.org/officeDocument/2006/relationships" w:type="default" r:id="R608988abe8ea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HVALER KOMMUNE   ·   Org.nr 964 947 082   ·   Storveien 32   ·   1680 SKJÆRHALDEN   ·   Tlf. 69 37 50 00   ·   postmottak@hvaler.kommune.no   ·   www.hvaler.kommune.no/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fef17913e45f5" /><Relationship Type="http://schemas.openxmlformats.org/officeDocument/2006/relationships/footer" Target="/word/footer1.xml" Id="R608988abe8ea4a3c" /></Relationships>
</file>