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2e832223d941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SANDNES SHIPPING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Sandnes,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SANDNES SHIPPING AS</w:t>
      </w:r>
    </w:p>
    <w:sectPr>
      <w:headerReference xmlns:r="http://schemas.openxmlformats.org/officeDocument/2006/relationships" w:type="default" r:id="Ra3e5ff865e1e40a0"/>
      <w:footerReference xmlns:r="http://schemas.openxmlformats.org/officeDocument/2006/relationships" w:type="default" r:id="R7656e9bd68954a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SANDNES SHIPPING AS   ·   Org.nr 959 620 148   ·   Austråttbråtet 20   ·   4306 SANDNES   ·   Tlf. 51629999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SANDNES SHIPPING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e5ff865e1e40a0" /><Relationship Type="http://schemas.openxmlformats.org/officeDocument/2006/relationships/footer" Target="/word/footer1.xml" Id="R7656e9bd68954a34" /></Relationships>
</file>