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00d8e0360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7c34b1542f3a4aab"/>
      <w:footerReference xmlns:r="http://schemas.openxmlformats.org/officeDocument/2006/relationships" w:type="default" r:id="R844e8bd666d4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4b1542f3a4aab" /><Relationship Type="http://schemas.openxmlformats.org/officeDocument/2006/relationships/footer" Target="/word/footer1.xml" Id="R844e8bd666d4441d" /></Relationships>
</file>