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7f0794ccf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319ad369d5994a21"/>
      <w:footerReference xmlns:r="http://schemas.openxmlformats.org/officeDocument/2006/relationships" w:type="default" r:id="R593d2c3594f9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ad369d5994a21" /><Relationship Type="http://schemas.openxmlformats.org/officeDocument/2006/relationships/footer" Target="/word/footer1.xml" Id="R593d2c3594f94ae4" /></Relationships>
</file>