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0ca0ddfdb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5b6e9ae8ce814960"/>
      <w:footerReference xmlns:r="http://schemas.openxmlformats.org/officeDocument/2006/relationships" w:type="default" r:id="Rc83ec142a761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6e9ae8ce814960" /><Relationship Type="http://schemas.openxmlformats.org/officeDocument/2006/relationships/footer" Target="/word/footer1.xml" Id="Rc83ec142a7614179" /></Relationships>
</file>