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04fc81ee149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AMBROSIA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AMBROSIA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d2df8a5f064735"/>
      <w:footerReference xmlns:r="http://schemas.openxmlformats.org/officeDocument/2006/relationships" w:type="default" r:id="Rfcfd3192abdb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AMBROSIA AS   ·   Org.nr 934 609 948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AMBROSIA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2df8a5f064735" /><Relationship Type="http://schemas.openxmlformats.org/officeDocument/2006/relationships/footer" Target="/word/footer1.xml" Id="Rfcfd3192abdb4df9" /></Relationships>
</file>