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036808b8bb49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HAV REGNSKAP STAVANGER AS.</w:t>
      </w:r>
    </w:p>
    <w:sectPr>
      <w:headerReference xmlns:r="http://schemas.openxmlformats.org/officeDocument/2006/relationships" w:type="default" r:id="Ra93061e8a5664d2c"/>
      <w:footerReference xmlns:r="http://schemas.openxmlformats.org/officeDocument/2006/relationships" w:type="default" r:id="Ra838e7a84fa246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 REGNSKAP STAVANGER AS   ·   Org.nr 931 313 657   ·   Kirkegata 19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 REGNSKAP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3061e8a5664d2c" /><Relationship Type="http://schemas.openxmlformats.org/officeDocument/2006/relationships/footer" Target="/word/footer1.xml" Id="Ra838e7a84fa246a6" /></Relationships>
</file>