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37dcf8dee149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VISO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VISO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7b46fb46c24282"/>
      <w:footerReference xmlns:r="http://schemas.openxmlformats.org/officeDocument/2006/relationships" w:type="default" r:id="Rfb739ae42bde46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VISO INVEST AS   ·   Org.nr 931 043 404   ·   Hoffsveien 65D   ·   0377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VISO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7b46fb46c24282" /><Relationship Type="http://schemas.openxmlformats.org/officeDocument/2006/relationships/footer" Target="/word/footer1.xml" Id="Rfb739ae42bde46ae" /></Relationships>
</file>