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21041062d42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2af5e650a6441a"/>
      <w:footerReference xmlns:r="http://schemas.openxmlformats.org/officeDocument/2006/relationships" w:type="default" r:id="R03d7c3444113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HAVILAFJORD AS   ·   Org.nr 926 971 018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af5e650a6441a" /><Relationship Type="http://schemas.openxmlformats.org/officeDocument/2006/relationships/footer" Target="/word/footer1.xml" Id="R03d7c34441134d71" /></Relationships>
</file>