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bee10f1f874f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BS JAREN AS</w:t>
      </w:r>
    </w:p>
    <w:sectPr>
      <w:headerReference xmlns:r="http://schemas.openxmlformats.org/officeDocument/2006/relationships" w:type="default" r:id="Rf3e593b2857c49c3"/>
      <w:footerReference xmlns:r="http://schemas.openxmlformats.org/officeDocument/2006/relationships" w:type="default" r:id="R8a794d8d36b340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BS JAREN AS   ·   Org.nr 924 968 672   ·   Vollsveien 4A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BS JAREN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e593b2857c49c3" /><Relationship Type="http://schemas.openxmlformats.org/officeDocument/2006/relationships/footer" Target="/word/footer1.xml" Id="R8a794d8d36b34037" /></Relationships>
</file>