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17b163872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MARTIN SØRLI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Hamresanden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Hamresanden,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MARTIN SØRLI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01020e7154a92"/>
      <w:footerReference xmlns:r="http://schemas.openxmlformats.org/officeDocument/2006/relationships" w:type="default" r:id="R4543711c7293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MARTIN SØRLI HOLDING AS   ·   Org.nr 924 780 274   ·   Oskar Omdals terrasse 21   ·   4656 HAMRESANDEN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MARTIN SØRLI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01020e7154a92" /><Relationship Type="http://schemas.openxmlformats.org/officeDocument/2006/relationships/footer" Target="/word/footer1.xml" Id="R4543711c72934166" /></Relationships>
</file>