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00f0be323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CDR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CDR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564095b9846e6"/>
      <w:footerReference xmlns:r="http://schemas.openxmlformats.org/officeDocument/2006/relationships" w:type="default" r:id="R5865cd0f4733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CDR HOLDING AS   ·   Org.nr 923 825 193   ·   Søndre vei 114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CDR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564095b9846e6" /><Relationship Type="http://schemas.openxmlformats.org/officeDocument/2006/relationships/footer" Target="/word/footer1.xml" Id="R5865cd0f473344e4" /></Relationships>
</file>