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8f710217f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0db7d6a0e44687"/>
      <w:footerReference xmlns:r="http://schemas.openxmlformats.org/officeDocument/2006/relationships" w:type="default" r:id="R1ec3d8042a9e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db7d6a0e44687" /><Relationship Type="http://schemas.openxmlformats.org/officeDocument/2006/relationships/footer" Target="/word/footer1.xml" Id="R1ec3d8042a9e450a" /></Relationships>
</file>