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6f2332715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0a8aa81c740f3"/>
      <w:footerReference xmlns:r="http://schemas.openxmlformats.org/officeDocument/2006/relationships" w:type="default" r:id="R00dcca0490a1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KASSEN AS   ·   Org.nr 913 252 152   ·   Kyrres vei 35   ·   1369 STABEKK   ·   agasheim@gmail.com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0a8aa81c740f3" /><Relationship Type="http://schemas.openxmlformats.org/officeDocument/2006/relationships/footer" Target="/word/footer1.xml" Id="R00dcca0490a14cc5" /></Relationships>
</file>