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560c0262f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GREP COMBO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GREP COMBO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4e25d12e64bc7"/>
      <w:footerReference xmlns:r="http://schemas.openxmlformats.org/officeDocument/2006/relationships" w:type="default" r:id="R260ada48b207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 COMBO AS   ·   Org.nr 912 978 613   ·   Arnebråtveien 44B   ·   0771 OSLO   ·   jos@cbre.com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 COMBO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4e25d12e64bc7" /><Relationship Type="http://schemas.openxmlformats.org/officeDocument/2006/relationships/footer" Target="/word/footer1.xml" Id="R260ada48b207479e" /></Relationships>
</file>