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515889c324b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OPAL MARITIME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OPAL MARITIME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51df9089424d3e"/>
      <w:footerReference xmlns:r="http://schemas.openxmlformats.org/officeDocument/2006/relationships" w:type="default" r:id="R1bad38dfe334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1df9089424d3e" /><Relationship Type="http://schemas.openxmlformats.org/officeDocument/2006/relationships/footer" Target="/word/footer1.xml" Id="R1bad38dfe3344d0a" /></Relationships>
</file>