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5f0e22b4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 AASLAND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a3fbc801536b442d"/>
      <w:footerReference xmlns:r="http://schemas.openxmlformats.org/officeDocument/2006/relationships" w:type="default" r:id="Rc741285d5c1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c801536b442d" /><Relationship Type="http://schemas.openxmlformats.org/officeDocument/2006/relationships/footer" Target="/word/footer1.xml" Id="Rc741285d5c1f4dfb" /></Relationships>
</file>