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85cc41bcd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cb58c16814906"/>
      <w:footerReference xmlns:r="http://schemas.openxmlformats.org/officeDocument/2006/relationships" w:type="default" r:id="R414fd96c40b4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MAGNUSSEN AS   ·   Org.nr 889 168 102   ·   Grundstadveien 38   ·   8360 BØSTAD   ·   Tlf. 76 08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cb58c16814906" /><Relationship Type="http://schemas.openxmlformats.org/officeDocument/2006/relationships/footer" Target="/word/footer1.xml" Id="R414fd96c40b44cbf" /></Relationships>
</file>