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44e23ec78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SKÅRBERG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Atrå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Atrå,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SKÅRBERG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5b9df007b4036"/>
      <w:footerReference xmlns:r="http://schemas.openxmlformats.org/officeDocument/2006/relationships" w:type="default" r:id="R2992131da396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SKÅRBERG MASKIN AS   ·   Org.nr 887 932 042   ·   Atråvegen 164   ·   3656 ATRÅ   ·   post@skarbergmaskin.no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SKÅRBERG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5b9df007b4036" /><Relationship Type="http://schemas.openxmlformats.org/officeDocument/2006/relationships/footer" Target="/word/footer1.xml" Id="R2992131da3964a48" /></Relationships>
</file>