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6bb1cb3c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R-VENTURE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7d39df0ad09440d4"/>
      <w:footerReference xmlns:r="http://schemas.openxmlformats.org/officeDocument/2006/relationships" w:type="default" r:id="R8f835c9a860e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9df0ad09440d4" /><Relationship Type="http://schemas.openxmlformats.org/officeDocument/2006/relationships/footer" Target="/word/footer1.xml" Id="R8f835c9a860e43ac" /></Relationships>
</file>