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5c6a8abe4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LYNGEN KOMMUNE IVGU SUOHKAN YYKEÄN KUNTA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Lyngseidet,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LYNGEN KOMMUNE IVGU SUOHKAN YYKEÄN KUNTA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c7e86d151415a"/>
      <w:footerReference xmlns:r="http://schemas.openxmlformats.org/officeDocument/2006/relationships" w:type="default" r:id="R964ccd29843e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LYNGEN KOMMUNE IVGU SUOHKAN YYKEÄN KUNTA   ·   Org.nr 840 014 932   ·   Strandveien 24   ·   9060 LYNGSEIDET   ·   Tlf. 77 70 10 00   ·   post@lyngen.kommune.no   ·   www.lyngen.kommune.no/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LYNGEN KOMMUNE IVGU SUOHKAN YYKEÄN KUNTA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c7e86d151415a" /><Relationship Type="http://schemas.openxmlformats.org/officeDocument/2006/relationships/footer" Target="/word/footer1.xml" Id="R964ccd29843e4788" /></Relationships>
</file>