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8e4b15ae5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LANDKREDITT SA, org.nr 838 745 512,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b7ba0796b9e340be"/>
      <w:footerReference xmlns:r="http://schemas.openxmlformats.org/officeDocument/2006/relationships" w:type="default" r:id="R60bd7ac229bb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a0796b9e340be" /><Relationship Type="http://schemas.openxmlformats.org/officeDocument/2006/relationships/footer" Target="/word/footer1.xml" Id="R60bd7ac229bb42cb" /></Relationships>
</file>