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008b96b3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LANDKREDITT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SA</w:t>
      </w:r>
    </w:p>
    <w:sectPr>
      <w:headerReference xmlns:r="http://schemas.openxmlformats.org/officeDocument/2006/relationships" w:type="default" r:id="Rbfe9436f22034291"/>
      <w:footerReference xmlns:r="http://schemas.openxmlformats.org/officeDocument/2006/relationships" w:type="default" r:id="R0e673f0106874c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SA   ·   Org.nr 838 745 512   ·   Karl Johans gate 45   ·   0162 OSLO   ·   Tlf. 23 00 08 00   ·   firmapost@landkreditt.no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9436f22034291" /><Relationship Type="http://schemas.openxmlformats.org/officeDocument/2006/relationships/footer" Target="/word/footer1.xml" Id="R0e673f0106874cf8" /></Relationships>
</file>