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abf24915e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GREYSTONE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GREYSTONE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668372ab974130"/>
      <w:footerReference xmlns:r="http://schemas.openxmlformats.org/officeDocument/2006/relationships" w:type="default" r:id="Rc25598121299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HOLDING AS   ·   Org.nr 835 073 572   ·   Gråsteinveien 8   ·   1157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668372ab974130" /><Relationship Type="http://schemas.openxmlformats.org/officeDocument/2006/relationships/footer" Target="/word/footer1.xml" Id="Rc255981212994966" /></Relationships>
</file>