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73c67da5be43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BOGEN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Hokksund,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BOGEN REVISJON AS</w:t>
      </w:r>
    </w:p>
    <w:sectPr>
      <w:headerReference xmlns:r="http://schemas.openxmlformats.org/officeDocument/2006/relationships" w:type="default" r:id="R5ae38a68158b4635"/>
      <w:footerReference xmlns:r="http://schemas.openxmlformats.org/officeDocument/2006/relationships" w:type="default" r:id="Rc27aec15cb334b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BOGEN REVISJON AS   ·   Org.nr 832 049 972   ·   Solveien 2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e38a68158b4635" /><Relationship Type="http://schemas.openxmlformats.org/officeDocument/2006/relationships/footer" Target="/word/footer1.xml" Id="Rc27aec15cb334b08" /></Relationships>
</file>