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7643dda4b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21f84c03f9624786"/>
      <w:footerReference xmlns:r="http://schemas.openxmlformats.org/officeDocument/2006/relationships" w:type="default" r:id="R618edf3d7a47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84c03f9624786" /><Relationship Type="http://schemas.openxmlformats.org/officeDocument/2006/relationships/footer" Target="/word/footer1.xml" Id="R618edf3d7a47417e" /></Relationships>
</file>